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>
        <w:rPr>
          <w:rFonts w:ascii="GriffithGothic-Light" w:hAnsi="GriffithGothic-Light"/>
          <w:b/>
          <w:noProof/>
          <w:sz w:val="28"/>
          <w:lang w:val="en-MY" w:eastAsia="en-MY" w:bidi="ar-SA"/>
        </w:rPr>
        <w:drawing>
          <wp:inline distT="0" distB="0" distL="0" distR="0" wp14:anchorId="7D5312B2" wp14:editId="7701403B">
            <wp:extent cx="1562100" cy="533400"/>
            <wp:effectExtent l="0" t="0" r="0" b="0"/>
            <wp:docPr id="1" name="Picture 1" descr="Description: latest recip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test recipe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68" w:rsidRPr="009F2827" w:rsidRDefault="00AB3968" w:rsidP="00AB3968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THAI FOOD PROMOTION</w:t>
      </w:r>
    </w:p>
    <w:p w:rsidR="00AB3968" w:rsidRPr="009F2827" w:rsidRDefault="00AB3968" w:rsidP="00AB3968">
      <w:pPr>
        <w:pStyle w:val="NoSpacing"/>
        <w:jc w:val="center"/>
        <w:rPr>
          <w:rFonts w:ascii="GriffithGothic-Light" w:hAnsi="GriffithGothic-Light"/>
          <w:b/>
        </w:rPr>
      </w:pPr>
    </w:p>
    <w:p w:rsidR="00AB3968" w:rsidRPr="009F2827" w:rsidRDefault="00AB3968" w:rsidP="00AB3968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17 – 24 May 2017</w:t>
      </w:r>
    </w:p>
    <w:p w:rsidR="00AB3968" w:rsidRPr="009F2827" w:rsidRDefault="00AB3968" w:rsidP="00AB3968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6.30pm – 10.30pm</w:t>
      </w:r>
    </w:p>
    <w:p w:rsidR="00AB3968" w:rsidRPr="009F2827" w:rsidRDefault="00AB3968" w:rsidP="00AB3968">
      <w:pPr>
        <w:pStyle w:val="NoSpacing"/>
        <w:jc w:val="center"/>
        <w:rPr>
          <w:rFonts w:ascii="GriffithGothic-Light" w:hAnsi="GriffithGothic-Light"/>
          <w:b/>
        </w:rPr>
      </w:pPr>
    </w:p>
    <w:p w:rsid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8B5A49" w:rsidRPr="00AB3968" w:rsidRDefault="00AB3968" w:rsidP="00AB3968">
      <w:pPr>
        <w:pStyle w:val="NoSpacing"/>
        <w:jc w:val="center"/>
        <w:rPr>
          <w:rFonts w:ascii="GriffithGothic-Light" w:hAnsi="GriffithGothic-Light"/>
          <w:b/>
          <w:szCs w:val="22"/>
        </w:rPr>
      </w:pPr>
      <w:r w:rsidRPr="00AB3968">
        <w:rPr>
          <w:rFonts w:ascii="GriffithGothic-Light" w:hAnsi="GriffithGothic-Light"/>
          <w:b/>
          <w:szCs w:val="22"/>
        </w:rPr>
        <w:t>THAI SNACKS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b/>
          <w:szCs w:val="22"/>
          <w:u w:val="single"/>
        </w:rPr>
      </w:pPr>
    </w:p>
    <w:p w:rsid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  <w:u w:val="single"/>
        </w:rPr>
      </w:pPr>
    </w:p>
    <w:p w:rsidR="00292F6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Thung</w:t>
      </w:r>
      <w:proofErr w:type="spellEnd"/>
      <w:r w:rsidRPr="00AB3968">
        <w:rPr>
          <w:rFonts w:ascii="GriffithGothic-Light" w:hAnsi="GriffithGothic-Light"/>
          <w:szCs w:val="22"/>
        </w:rPr>
        <w:t xml:space="preserve"> Thong</w:t>
      </w:r>
    </w:p>
    <w:p w:rsidR="004610DA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Crispy Golden Bag </w:t>
      </w:r>
      <w:r>
        <w:rPr>
          <w:rFonts w:ascii="GriffithGothic-Light" w:hAnsi="GriffithGothic-Light"/>
          <w:szCs w:val="22"/>
        </w:rPr>
        <w:t>f</w:t>
      </w:r>
      <w:r w:rsidRPr="00AB3968">
        <w:rPr>
          <w:rFonts w:ascii="GriffithGothic-Light" w:hAnsi="GriffithGothic-Light"/>
          <w:szCs w:val="22"/>
        </w:rPr>
        <w:t xml:space="preserve">illed </w:t>
      </w:r>
      <w:r>
        <w:rPr>
          <w:rFonts w:ascii="GriffithGothic-Light" w:hAnsi="GriffithGothic-Light"/>
          <w:szCs w:val="22"/>
        </w:rPr>
        <w:t>with Minced Shrimp a</w:t>
      </w:r>
      <w:r w:rsidRPr="00AB3968">
        <w:rPr>
          <w:rFonts w:ascii="GriffithGothic-Light" w:hAnsi="GriffithGothic-Light"/>
          <w:szCs w:val="22"/>
        </w:rPr>
        <w:t>nd Chicken Meat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4610DA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Goong</w:t>
      </w:r>
      <w:proofErr w:type="spellEnd"/>
      <w:r w:rsidRPr="00AB3968">
        <w:rPr>
          <w:rFonts w:ascii="GriffithGothic-Light" w:hAnsi="GriffithGothic-Light"/>
          <w:szCs w:val="22"/>
        </w:rPr>
        <w:t xml:space="preserve"> Sarong</w:t>
      </w:r>
    </w:p>
    <w:p w:rsidR="004610DA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Crispy Vermicelli Wrapped Shrimp </w:t>
      </w:r>
      <w:r>
        <w:rPr>
          <w:rFonts w:ascii="GriffithGothic-Light" w:hAnsi="GriffithGothic-Light"/>
          <w:szCs w:val="22"/>
        </w:rPr>
        <w:t>w</w:t>
      </w:r>
      <w:r w:rsidRPr="00AB3968">
        <w:rPr>
          <w:rFonts w:ascii="GriffithGothic-Light" w:hAnsi="GriffithGothic-Light"/>
          <w:szCs w:val="22"/>
        </w:rPr>
        <w:t xml:space="preserve">ith Sweet </w:t>
      </w:r>
      <w:proofErr w:type="spellStart"/>
      <w:r w:rsidRPr="00AB3968">
        <w:rPr>
          <w:rFonts w:ascii="GriffithGothic-Light" w:hAnsi="GriffithGothic-Light"/>
          <w:szCs w:val="22"/>
        </w:rPr>
        <w:t>Chil</w:t>
      </w:r>
      <w:r>
        <w:rPr>
          <w:rFonts w:ascii="GriffithGothic-Light" w:hAnsi="GriffithGothic-Light"/>
          <w:szCs w:val="22"/>
        </w:rPr>
        <w:t>l</w:t>
      </w:r>
      <w:r w:rsidRPr="00AB3968">
        <w:rPr>
          <w:rFonts w:ascii="GriffithGothic-Light" w:hAnsi="GriffithGothic-Light"/>
          <w:szCs w:val="22"/>
        </w:rPr>
        <w:t>i</w:t>
      </w:r>
      <w:proofErr w:type="spellEnd"/>
      <w:r w:rsidRPr="00AB3968">
        <w:rPr>
          <w:rFonts w:ascii="GriffithGothic-Light" w:hAnsi="GriffithGothic-Light"/>
          <w:szCs w:val="22"/>
        </w:rPr>
        <w:t xml:space="preserve"> Sauce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48227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Larb</w:t>
      </w:r>
      <w:proofErr w:type="spellEnd"/>
      <w:r w:rsidRPr="00AB3968">
        <w:rPr>
          <w:rFonts w:ascii="GriffithGothic-Light" w:hAnsi="GriffithGothic-Light"/>
          <w:szCs w:val="22"/>
        </w:rPr>
        <w:t xml:space="preserve"> </w:t>
      </w:r>
      <w:proofErr w:type="spellStart"/>
      <w:r w:rsidRPr="00AB3968">
        <w:rPr>
          <w:rFonts w:ascii="GriffithGothic-Light" w:hAnsi="GriffithGothic-Light"/>
          <w:szCs w:val="22"/>
        </w:rPr>
        <w:t>Gai</w:t>
      </w:r>
      <w:proofErr w:type="spellEnd"/>
    </w:p>
    <w:p w:rsid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>
        <w:rPr>
          <w:rFonts w:ascii="GriffithGothic-Light" w:hAnsi="GriffithGothic-Light"/>
          <w:szCs w:val="22"/>
        </w:rPr>
        <w:t>Spicy Salad o</w:t>
      </w:r>
      <w:r w:rsidRPr="00AB3968">
        <w:rPr>
          <w:rFonts w:ascii="GriffithGothic-Light" w:hAnsi="GriffithGothic-Light"/>
          <w:szCs w:val="22"/>
        </w:rPr>
        <w:t xml:space="preserve">f Minced Chicken </w:t>
      </w:r>
    </w:p>
    <w:p w:rsidR="004610DA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gramStart"/>
      <w:r>
        <w:rPr>
          <w:rFonts w:ascii="GriffithGothic-Light" w:hAnsi="GriffithGothic-Light"/>
          <w:szCs w:val="22"/>
        </w:rPr>
        <w:t>with</w:t>
      </w:r>
      <w:proofErr w:type="gramEnd"/>
      <w:r>
        <w:rPr>
          <w:rFonts w:ascii="GriffithGothic-Light" w:hAnsi="GriffithGothic-Light"/>
          <w:szCs w:val="22"/>
        </w:rPr>
        <w:t xml:space="preserve"> Toasted a</w:t>
      </w:r>
      <w:r w:rsidRPr="00AB3968">
        <w:rPr>
          <w:rFonts w:ascii="GriffithGothic-Light" w:hAnsi="GriffithGothic-Light"/>
          <w:szCs w:val="22"/>
        </w:rPr>
        <w:t xml:space="preserve">nd Grounded Rice </w:t>
      </w:r>
      <w:r>
        <w:rPr>
          <w:rFonts w:ascii="GriffithGothic-Light" w:hAnsi="GriffithGothic-Light"/>
          <w:szCs w:val="22"/>
        </w:rPr>
        <w:t>i</w:t>
      </w:r>
      <w:r w:rsidRPr="00AB3968">
        <w:rPr>
          <w:rFonts w:ascii="GriffithGothic-Light" w:hAnsi="GriffithGothic-Light"/>
          <w:szCs w:val="22"/>
        </w:rPr>
        <w:t>n Lime Vinaigrette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48227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Thod</w:t>
      </w:r>
      <w:proofErr w:type="spellEnd"/>
      <w:r w:rsidRPr="00AB3968">
        <w:rPr>
          <w:rFonts w:ascii="GriffithGothic-Light" w:hAnsi="GriffithGothic-Light"/>
          <w:szCs w:val="22"/>
        </w:rPr>
        <w:t xml:space="preserve"> Man </w:t>
      </w:r>
      <w:proofErr w:type="spellStart"/>
      <w:r w:rsidRPr="00AB3968">
        <w:rPr>
          <w:rFonts w:ascii="GriffithGothic-Light" w:hAnsi="GriffithGothic-Light"/>
          <w:szCs w:val="22"/>
        </w:rPr>
        <w:t>Pla</w:t>
      </w:r>
      <w:proofErr w:type="spellEnd"/>
    </w:p>
    <w:p w:rsidR="0048227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>
        <w:rPr>
          <w:rFonts w:ascii="GriffithGothic-Light" w:hAnsi="GriffithGothic-Light"/>
          <w:szCs w:val="22"/>
        </w:rPr>
        <w:t>Deep-fried Fish Cake w</w:t>
      </w:r>
      <w:r w:rsidRPr="00AB3968">
        <w:rPr>
          <w:rFonts w:ascii="GriffithGothic-Light" w:hAnsi="GriffithGothic-Light"/>
          <w:szCs w:val="22"/>
        </w:rPr>
        <w:t xml:space="preserve">ith Sweet </w:t>
      </w:r>
      <w:proofErr w:type="spellStart"/>
      <w:r w:rsidRPr="00AB3968">
        <w:rPr>
          <w:rFonts w:ascii="GriffithGothic-Light" w:hAnsi="GriffithGothic-Light"/>
          <w:szCs w:val="22"/>
        </w:rPr>
        <w:t>Chi</w:t>
      </w:r>
      <w:r>
        <w:rPr>
          <w:rFonts w:ascii="GriffithGothic-Light" w:hAnsi="GriffithGothic-Light"/>
          <w:szCs w:val="22"/>
        </w:rPr>
        <w:t>l</w:t>
      </w:r>
      <w:r w:rsidRPr="00AB3968">
        <w:rPr>
          <w:rFonts w:ascii="GriffithGothic-Light" w:hAnsi="GriffithGothic-Light"/>
          <w:szCs w:val="22"/>
        </w:rPr>
        <w:t>li</w:t>
      </w:r>
      <w:proofErr w:type="spellEnd"/>
      <w:r w:rsidRPr="00AB3968">
        <w:rPr>
          <w:rFonts w:ascii="GriffithGothic-Light" w:hAnsi="GriffithGothic-Light"/>
          <w:szCs w:val="22"/>
        </w:rPr>
        <w:t xml:space="preserve"> Sauce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48227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Thod</w:t>
      </w:r>
      <w:proofErr w:type="spellEnd"/>
      <w:r w:rsidRPr="00AB3968">
        <w:rPr>
          <w:rFonts w:ascii="GriffithGothic-Light" w:hAnsi="GriffithGothic-Light"/>
          <w:szCs w:val="22"/>
        </w:rPr>
        <w:t xml:space="preserve"> Man </w:t>
      </w:r>
      <w:proofErr w:type="spellStart"/>
      <w:r w:rsidRPr="00AB3968">
        <w:rPr>
          <w:rFonts w:ascii="GriffithGothic-Light" w:hAnsi="GriffithGothic-Light"/>
          <w:szCs w:val="22"/>
        </w:rPr>
        <w:t>Goong</w:t>
      </w:r>
      <w:proofErr w:type="spellEnd"/>
    </w:p>
    <w:p w:rsidR="0048227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>
        <w:rPr>
          <w:rFonts w:ascii="GriffithGothic-Light" w:hAnsi="GriffithGothic-Light"/>
          <w:szCs w:val="22"/>
        </w:rPr>
        <w:t>Deep-f</w:t>
      </w:r>
      <w:r w:rsidRPr="00AB3968">
        <w:rPr>
          <w:rFonts w:ascii="GriffithGothic-Light" w:hAnsi="GriffithGothic-Light"/>
          <w:szCs w:val="22"/>
        </w:rPr>
        <w:t xml:space="preserve">ried Shrimp Mousse </w:t>
      </w:r>
      <w:r>
        <w:rPr>
          <w:rFonts w:ascii="GriffithGothic-Light" w:hAnsi="GriffithGothic-Light"/>
          <w:szCs w:val="22"/>
        </w:rPr>
        <w:t>with Sugar Can w</w:t>
      </w:r>
      <w:r w:rsidRPr="00AB3968">
        <w:rPr>
          <w:rFonts w:ascii="GriffithGothic-Light" w:hAnsi="GriffithGothic-Light"/>
          <w:szCs w:val="22"/>
        </w:rPr>
        <w:t>ith Plum Sauce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4610DA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Miang</w:t>
      </w:r>
      <w:proofErr w:type="spellEnd"/>
      <w:r w:rsidRPr="00AB3968">
        <w:rPr>
          <w:rFonts w:ascii="GriffithGothic-Light" w:hAnsi="GriffithGothic-Light"/>
          <w:szCs w:val="22"/>
        </w:rPr>
        <w:t xml:space="preserve"> </w:t>
      </w:r>
      <w:proofErr w:type="spellStart"/>
      <w:r w:rsidRPr="00AB3968">
        <w:rPr>
          <w:rFonts w:ascii="GriffithGothic-Light" w:hAnsi="GriffithGothic-Light"/>
          <w:szCs w:val="22"/>
        </w:rPr>
        <w:t>Kum</w:t>
      </w:r>
      <w:proofErr w:type="spellEnd"/>
    </w:p>
    <w:p w:rsidR="000E2D30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Pepper Leaf </w:t>
      </w:r>
      <w:r>
        <w:rPr>
          <w:rFonts w:ascii="GriffithGothic-Light" w:hAnsi="GriffithGothic-Light"/>
          <w:szCs w:val="22"/>
        </w:rPr>
        <w:t>w</w:t>
      </w:r>
      <w:r w:rsidRPr="00AB3968">
        <w:rPr>
          <w:rFonts w:ascii="GriffithGothic-Light" w:hAnsi="GriffithGothic-Light"/>
          <w:szCs w:val="22"/>
        </w:rPr>
        <w:t xml:space="preserve">ith Dried Shrimp, Ginger, Shallot </w:t>
      </w:r>
      <w:r>
        <w:rPr>
          <w:rFonts w:ascii="GriffithGothic-Light" w:hAnsi="GriffithGothic-Light"/>
          <w:szCs w:val="22"/>
        </w:rPr>
        <w:t>a</w:t>
      </w:r>
      <w:r w:rsidRPr="00AB3968">
        <w:rPr>
          <w:rFonts w:ascii="GriffithGothic-Light" w:hAnsi="GriffithGothic-Light"/>
          <w:szCs w:val="22"/>
        </w:rPr>
        <w:t>nd Peanut Tamarind Sauce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25688F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Pophia</w:t>
      </w:r>
      <w:proofErr w:type="spellEnd"/>
      <w:r w:rsidRPr="00AB3968">
        <w:rPr>
          <w:rFonts w:ascii="GriffithGothic-Light" w:hAnsi="GriffithGothic-Light"/>
          <w:szCs w:val="22"/>
        </w:rPr>
        <w:t xml:space="preserve"> </w:t>
      </w:r>
      <w:proofErr w:type="spellStart"/>
      <w:r w:rsidRPr="00AB3968">
        <w:rPr>
          <w:rFonts w:ascii="GriffithGothic-Light" w:hAnsi="GriffithGothic-Light"/>
          <w:szCs w:val="22"/>
        </w:rPr>
        <w:t>Thod</w:t>
      </w:r>
      <w:proofErr w:type="spellEnd"/>
    </w:p>
    <w:p w:rsidR="004610DA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Crispy Vegetables </w:t>
      </w:r>
      <w:r>
        <w:rPr>
          <w:rFonts w:ascii="GriffithGothic-Light" w:hAnsi="GriffithGothic-Light"/>
          <w:szCs w:val="22"/>
        </w:rPr>
        <w:t>a</w:t>
      </w:r>
      <w:r w:rsidRPr="00AB3968">
        <w:rPr>
          <w:rFonts w:ascii="GriffithGothic-Light" w:hAnsi="GriffithGothic-Light"/>
          <w:szCs w:val="22"/>
        </w:rPr>
        <w:t xml:space="preserve">nd Glass Noodles Spring Roll </w:t>
      </w:r>
      <w:r>
        <w:rPr>
          <w:rFonts w:ascii="GriffithGothic-Light" w:hAnsi="GriffithGothic-Light"/>
          <w:szCs w:val="22"/>
        </w:rPr>
        <w:t>w</w:t>
      </w:r>
      <w:r w:rsidRPr="00AB3968">
        <w:rPr>
          <w:rFonts w:ascii="GriffithGothic-Light" w:hAnsi="GriffithGothic-Light"/>
          <w:szCs w:val="22"/>
        </w:rPr>
        <w:t>ith Plum Sauce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25688F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>Yam-Sam O</w:t>
      </w:r>
    </w:p>
    <w:p w:rsidR="0025688F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Pomelo Salad </w:t>
      </w:r>
      <w:r>
        <w:rPr>
          <w:rFonts w:ascii="GriffithGothic-Light" w:hAnsi="GriffithGothic-Light"/>
          <w:szCs w:val="22"/>
        </w:rPr>
        <w:t>w</w:t>
      </w:r>
      <w:r w:rsidRPr="00AB3968">
        <w:rPr>
          <w:rFonts w:ascii="GriffithGothic-Light" w:hAnsi="GriffithGothic-Light"/>
          <w:szCs w:val="22"/>
        </w:rPr>
        <w:t xml:space="preserve">ith Shrimp, Dried Coconut, Shallot </w:t>
      </w:r>
      <w:r>
        <w:rPr>
          <w:rFonts w:ascii="GriffithGothic-Light" w:hAnsi="GriffithGothic-Light"/>
          <w:szCs w:val="22"/>
        </w:rPr>
        <w:t>a</w:t>
      </w:r>
      <w:r w:rsidRPr="00AB3968">
        <w:rPr>
          <w:rFonts w:ascii="GriffithGothic-Light" w:hAnsi="GriffithGothic-Light"/>
          <w:szCs w:val="22"/>
        </w:rPr>
        <w:t>nd Lime Vinaigrette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25688F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Har-Hoo</w:t>
      </w:r>
      <w:proofErr w:type="spellEnd"/>
    </w:p>
    <w:p w:rsidR="0025688F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>
        <w:rPr>
          <w:rFonts w:ascii="GriffithGothic-Light" w:hAnsi="GriffithGothic-Light"/>
          <w:szCs w:val="22"/>
        </w:rPr>
        <w:t>Stir--fried Chicken Meat w</w:t>
      </w:r>
      <w:r w:rsidRPr="00AB3968">
        <w:rPr>
          <w:rFonts w:ascii="GriffithGothic-Light" w:hAnsi="GriffithGothic-Light"/>
          <w:szCs w:val="22"/>
        </w:rPr>
        <w:t xml:space="preserve">ith Browns Sugar, Peanut, Garlic </w:t>
      </w:r>
      <w:r>
        <w:rPr>
          <w:rFonts w:ascii="GriffithGothic-Light" w:hAnsi="GriffithGothic-Light"/>
          <w:szCs w:val="22"/>
        </w:rPr>
        <w:t>i</w:t>
      </w:r>
      <w:r w:rsidRPr="00AB3968">
        <w:rPr>
          <w:rFonts w:ascii="GriffithGothic-Light" w:hAnsi="GriffithGothic-Light"/>
          <w:szCs w:val="22"/>
        </w:rPr>
        <w:t>n Pineapple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292F6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Pophia</w:t>
      </w:r>
      <w:proofErr w:type="spellEnd"/>
      <w:r w:rsidRPr="00AB3968">
        <w:rPr>
          <w:rFonts w:ascii="GriffithGothic-Light" w:hAnsi="GriffithGothic-Light"/>
          <w:szCs w:val="22"/>
        </w:rPr>
        <w:t xml:space="preserve"> Sod</w:t>
      </w:r>
    </w:p>
    <w:p w:rsidR="00292F6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Fresh Spring Roll </w:t>
      </w:r>
      <w:r>
        <w:rPr>
          <w:rFonts w:ascii="GriffithGothic-Light" w:hAnsi="GriffithGothic-Light"/>
          <w:szCs w:val="22"/>
        </w:rPr>
        <w:t>w</w:t>
      </w:r>
      <w:r w:rsidRPr="00AB3968">
        <w:rPr>
          <w:rFonts w:ascii="GriffithGothic-Light" w:hAnsi="GriffithGothic-Light"/>
          <w:szCs w:val="22"/>
        </w:rPr>
        <w:t xml:space="preserve">ith Vegetable, Crab </w:t>
      </w:r>
      <w:r>
        <w:rPr>
          <w:rFonts w:ascii="GriffithGothic-Light" w:hAnsi="GriffithGothic-Light"/>
          <w:szCs w:val="22"/>
        </w:rPr>
        <w:t>a</w:t>
      </w:r>
      <w:r w:rsidRPr="00AB3968">
        <w:rPr>
          <w:rFonts w:ascii="GriffithGothic-Light" w:hAnsi="GriffithGothic-Light"/>
          <w:szCs w:val="22"/>
        </w:rPr>
        <w:t>nd Seafood Sauce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292F6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proofErr w:type="spellStart"/>
      <w:r w:rsidRPr="00AB3968">
        <w:rPr>
          <w:rFonts w:ascii="GriffithGothic-Light" w:hAnsi="GriffithGothic-Light"/>
          <w:szCs w:val="22"/>
        </w:rPr>
        <w:t>Som</w:t>
      </w:r>
      <w:proofErr w:type="spellEnd"/>
      <w:r w:rsidRPr="00AB3968">
        <w:rPr>
          <w:rFonts w:ascii="GriffithGothic-Light" w:hAnsi="GriffithGothic-Light"/>
          <w:szCs w:val="22"/>
        </w:rPr>
        <w:t xml:space="preserve"> Tom </w:t>
      </w:r>
      <w:proofErr w:type="spellStart"/>
      <w:r w:rsidRPr="00AB3968">
        <w:rPr>
          <w:rFonts w:ascii="GriffithGothic-Light" w:hAnsi="GriffithGothic-Light"/>
          <w:szCs w:val="22"/>
        </w:rPr>
        <w:t>Tod</w:t>
      </w:r>
      <w:proofErr w:type="spellEnd"/>
    </w:p>
    <w:p w:rsidR="00292F6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>
        <w:rPr>
          <w:rFonts w:ascii="GriffithGothic-Light" w:hAnsi="GriffithGothic-Light"/>
          <w:szCs w:val="22"/>
        </w:rPr>
        <w:t>Deep-f</w:t>
      </w:r>
      <w:r w:rsidRPr="00AB3968">
        <w:rPr>
          <w:rFonts w:ascii="GriffithGothic-Light" w:hAnsi="GriffithGothic-Light"/>
          <w:szCs w:val="22"/>
        </w:rPr>
        <w:t xml:space="preserve">ried Papaya Salad </w:t>
      </w:r>
      <w:r>
        <w:rPr>
          <w:rFonts w:ascii="GriffithGothic-Light" w:hAnsi="GriffithGothic-Light"/>
          <w:szCs w:val="22"/>
        </w:rPr>
        <w:t>with Shrimp a</w:t>
      </w:r>
      <w:r w:rsidRPr="00AB3968">
        <w:rPr>
          <w:rFonts w:ascii="GriffithGothic-Light" w:hAnsi="GriffithGothic-Light"/>
          <w:szCs w:val="22"/>
        </w:rPr>
        <w:t>nd Lime Vinaigrette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292F6D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Yam </w:t>
      </w:r>
      <w:proofErr w:type="spellStart"/>
      <w:r w:rsidRPr="00AB3968">
        <w:rPr>
          <w:rFonts w:ascii="GriffithGothic-Light" w:hAnsi="GriffithGothic-Light"/>
          <w:szCs w:val="22"/>
        </w:rPr>
        <w:t>Naue</w:t>
      </w:r>
      <w:proofErr w:type="spellEnd"/>
      <w:r w:rsidRPr="00AB3968">
        <w:rPr>
          <w:rFonts w:ascii="GriffithGothic-Light" w:hAnsi="GriffithGothic-Light"/>
          <w:szCs w:val="22"/>
        </w:rPr>
        <w:t xml:space="preserve"> Yang</w:t>
      </w:r>
    </w:p>
    <w:p w:rsidR="007C1DAD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  <w:r w:rsidRPr="00AB3968">
        <w:rPr>
          <w:rFonts w:ascii="GriffithGothic-Light" w:hAnsi="GriffithGothic-Light"/>
          <w:szCs w:val="22"/>
        </w:rPr>
        <w:t xml:space="preserve">Grilled Beef Rib Eye Salad </w:t>
      </w:r>
      <w:r>
        <w:rPr>
          <w:rFonts w:ascii="GriffithGothic-Light" w:hAnsi="GriffithGothic-Light"/>
          <w:szCs w:val="22"/>
        </w:rPr>
        <w:t>w</w:t>
      </w:r>
      <w:r w:rsidRPr="00AB3968">
        <w:rPr>
          <w:rFonts w:ascii="GriffithGothic-Light" w:hAnsi="GriffithGothic-Light"/>
          <w:szCs w:val="22"/>
        </w:rPr>
        <w:t xml:space="preserve">ith Thai Celery, Tomato, Onion </w:t>
      </w:r>
      <w:r>
        <w:rPr>
          <w:rFonts w:ascii="GriffithGothic-Light" w:hAnsi="GriffithGothic-Light"/>
          <w:szCs w:val="22"/>
        </w:rPr>
        <w:t>and</w:t>
      </w:r>
      <w:r w:rsidRPr="00AB3968">
        <w:rPr>
          <w:rFonts w:ascii="GriffithGothic-Light" w:hAnsi="GriffithGothic-Light"/>
          <w:szCs w:val="22"/>
        </w:rPr>
        <w:t xml:space="preserve"> Cucumber</w:t>
      </w:r>
    </w:p>
    <w:p w:rsid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p w:rsidR="00AB3968" w:rsidRDefault="00AB3968" w:rsidP="00AB3968">
      <w:pPr>
        <w:pStyle w:val="NoSpacing"/>
        <w:jc w:val="center"/>
        <w:rPr>
          <w:rFonts w:ascii="GriffithGothic-Light" w:hAnsi="GriffithGothic-Light"/>
          <w:color w:val="000000"/>
          <w:sz w:val="20"/>
          <w:szCs w:val="20"/>
        </w:rPr>
      </w:pPr>
    </w:p>
    <w:p w:rsidR="00AB3968" w:rsidRDefault="00AB3968" w:rsidP="00AB3968">
      <w:pPr>
        <w:pStyle w:val="NoSpacing"/>
        <w:jc w:val="center"/>
        <w:rPr>
          <w:rFonts w:ascii="GriffithGothic-Light" w:hAnsi="GriffithGothic-Light"/>
          <w:color w:val="000000"/>
          <w:sz w:val="20"/>
          <w:szCs w:val="20"/>
        </w:rPr>
      </w:pPr>
    </w:p>
    <w:p w:rsidR="00AB3968" w:rsidRPr="00355A6F" w:rsidRDefault="00AB3968" w:rsidP="00AB3968">
      <w:pPr>
        <w:pStyle w:val="NoSpacing"/>
        <w:jc w:val="center"/>
        <w:rPr>
          <w:rFonts w:ascii="GriffithGothic-Light" w:hAnsi="GriffithGothic-Light"/>
          <w:color w:val="000000"/>
          <w:sz w:val="20"/>
          <w:szCs w:val="20"/>
        </w:rPr>
      </w:pPr>
      <w:bookmarkStart w:id="0" w:name="_GoBack"/>
      <w:bookmarkEnd w:id="0"/>
      <w:r w:rsidRPr="00355A6F">
        <w:rPr>
          <w:rFonts w:ascii="GriffithGothic-Light" w:hAnsi="GriffithGothic-Light"/>
          <w:color w:val="000000"/>
          <w:sz w:val="20"/>
          <w:szCs w:val="20"/>
        </w:rPr>
        <w:t>Kindly notify one of our associates if you have any allergic intolerance</w:t>
      </w:r>
    </w:p>
    <w:p w:rsidR="00AB3968" w:rsidRPr="00AB3968" w:rsidRDefault="00AB3968" w:rsidP="00AB3968">
      <w:pPr>
        <w:pStyle w:val="NoSpacing"/>
        <w:jc w:val="center"/>
        <w:rPr>
          <w:rFonts w:ascii="GriffithGothic-Light" w:hAnsi="GriffithGothic-Light"/>
          <w:szCs w:val="22"/>
        </w:rPr>
      </w:pPr>
    </w:p>
    <w:sectPr w:rsidR="00AB3968" w:rsidRPr="00AB3968" w:rsidSect="00AB396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riffithGothic-Light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DA"/>
    <w:rsid w:val="000E2D30"/>
    <w:rsid w:val="000F304A"/>
    <w:rsid w:val="0025688F"/>
    <w:rsid w:val="00292F6D"/>
    <w:rsid w:val="00370060"/>
    <w:rsid w:val="004610DA"/>
    <w:rsid w:val="0048227D"/>
    <w:rsid w:val="00583912"/>
    <w:rsid w:val="0079327D"/>
    <w:rsid w:val="007C1DAD"/>
    <w:rsid w:val="008B5A49"/>
    <w:rsid w:val="00A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D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B3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D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B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Vongsing, Adul</dc:creator>
  <cp:lastModifiedBy>Christine Chen</cp:lastModifiedBy>
  <cp:revision>2</cp:revision>
  <dcterms:created xsi:type="dcterms:W3CDTF">2017-04-20T03:25:00Z</dcterms:created>
  <dcterms:modified xsi:type="dcterms:W3CDTF">2017-04-20T03:25:00Z</dcterms:modified>
</cp:coreProperties>
</file>